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1140"/>
        <w:tblW w:w="14553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260"/>
        <w:gridCol w:w="1276"/>
        <w:gridCol w:w="1275"/>
        <w:gridCol w:w="1276"/>
        <w:gridCol w:w="1418"/>
        <w:gridCol w:w="1275"/>
        <w:gridCol w:w="1404"/>
      </w:tblGrid>
      <w:tr w:rsidR="00F94DF0" w:rsidRPr="007F5E09" w:rsidTr="00BF7766">
        <w:trPr>
          <w:trHeight w:val="1128"/>
        </w:trPr>
        <w:tc>
          <w:tcPr>
            <w:tcW w:w="14553" w:type="dxa"/>
            <w:gridSpan w:val="9"/>
            <w:shd w:val="clear" w:color="auto" w:fill="C6D9F1" w:themeFill="text2" w:themeFillTint="33"/>
            <w:vAlign w:val="center"/>
          </w:tcPr>
          <w:p w:rsidR="00F94DF0" w:rsidRPr="00EE0BC3" w:rsidRDefault="00F94DF0" w:rsidP="00BF776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Antrag auf Befreiung von der Präsenzpflicht</w:t>
            </w:r>
          </w:p>
        </w:tc>
      </w:tr>
      <w:tr w:rsidR="00F94DF0" w:rsidRPr="007F5E09" w:rsidTr="00BF7766">
        <w:trPr>
          <w:trHeight w:val="699"/>
        </w:trPr>
        <w:tc>
          <w:tcPr>
            <w:tcW w:w="14553" w:type="dxa"/>
            <w:gridSpan w:val="9"/>
            <w:vAlign w:val="center"/>
          </w:tcPr>
          <w:p w:rsidR="00F94DF0" w:rsidRDefault="00F94DF0" w:rsidP="00BF7766">
            <w:pPr>
              <w:rPr>
                <w:rFonts w:asciiTheme="minorHAnsi" w:hAnsiTheme="minorHAnsi" w:cstheme="minorHAnsi"/>
              </w:rPr>
            </w:pPr>
          </w:p>
        </w:tc>
      </w:tr>
      <w:tr w:rsidR="00F94DF0" w:rsidRPr="007F5E09" w:rsidTr="00F94DF0">
        <w:trPr>
          <w:trHeight w:val="843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F94DF0" w:rsidRDefault="00F94DF0" w:rsidP="00BF77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94DF0" w:rsidRDefault="00F94DF0" w:rsidP="00BF77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4DF0" w:rsidRDefault="00F94DF0" w:rsidP="00BF77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8" w:type="dxa"/>
            <w:gridSpan w:val="5"/>
            <w:tcBorders>
              <w:bottom w:val="single" w:sz="4" w:space="0" w:color="auto"/>
            </w:tcBorders>
            <w:vAlign w:val="center"/>
          </w:tcPr>
          <w:p w:rsidR="00F94DF0" w:rsidRDefault="00F94DF0" w:rsidP="00BF7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Wir beantragen die </w:t>
            </w:r>
            <w:r w:rsidRPr="00F94DF0">
              <w:rPr>
                <w:rFonts w:asciiTheme="minorHAnsi" w:hAnsiTheme="minorHAnsi" w:cstheme="minorHAnsi"/>
                <w:b/>
              </w:rPr>
              <w:t>Befreiung ab</w:t>
            </w:r>
            <w:r>
              <w:rPr>
                <w:rFonts w:asciiTheme="minorHAnsi" w:hAnsiTheme="minorHAnsi" w:cstheme="minorHAnsi"/>
              </w:rPr>
              <w:t xml:space="preserve"> einschließlich:</w:t>
            </w:r>
          </w:p>
        </w:tc>
      </w:tr>
      <w:tr w:rsidR="00F94DF0" w:rsidRPr="007F5E09" w:rsidTr="00F94DF0">
        <w:trPr>
          <w:trHeight w:val="1216"/>
        </w:trPr>
        <w:tc>
          <w:tcPr>
            <w:tcW w:w="3369" w:type="dxa"/>
            <w:gridSpan w:val="2"/>
            <w:shd w:val="clear" w:color="auto" w:fill="C6D9F1" w:themeFill="text2" w:themeFillTint="33"/>
            <w:vAlign w:val="center"/>
          </w:tcPr>
          <w:p w:rsidR="00F94DF0" w:rsidRPr="007F5E09" w:rsidRDefault="00F94DF0" w:rsidP="00BF7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Nachname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94DF0" w:rsidRPr="007F5E09" w:rsidRDefault="00F94DF0" w:rsidP="00BF7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94DF0" w:rsidRPr="007F5E09" w:rsidRDefault="00F94DF0" w:rsidP="00BF7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94DF0" w:rsidRPr="00F94DF0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DF0">
              <w:rPr>
                <w:rFonts w:asciiTheme="minorHAnsi" w:hAnsiTheme="minorHAnsi" w:cstheme="minorHAnsi"/>
                <w:sz w:val="20"/>
                <w:szCs w:val="20"/>
              </w:rPr>
              <w:t>Mo., 14.12.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94DF0" w:rsidRPr="00F94DF0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DF0">
              <w:rPr>
                <w:rFonts w:asciiTheme="minorHAnsi" w:hAnsiTheme="minorHAnsi" w:cstheme="minorHAnsi"/>
                <w:sz w:val="20"/>
                <w:szCs w:val="20"/>
              </w:rPr>
              <w:t>Di., 15.12.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94DF0" w:rsidRPr="00F94DF0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DF0">
              <w:rPr>
                <w:rFonts w:asciiTheme="minorHAnsi" w:hAnsiTheme="minorHAnsi" w:cstheme="minorHAnsi"/>
                <w:sz w:val="20"/>
                <w:szCs w:val="20"/>
              </w:rPr>
              <w:t>Mi., 16.12.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94DF0" w:rsidRPr="00F94DF0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DF0">
              <w:rPr>
                <w:rFonts w:asciiTheme="minorHAnsi" w:hAnsiTheme="minorHAnsi" w:cstheme="minorHAnsi"/>
                <w:sz w:val="20"/>
                <w:szCs w:val="20"/>
              </w:rPr>
              <w:t>Do., 17.12.</w:t>
            </w: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F94DF0" w:rsidRPr="00F94DF0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DF0">
              <w:rPr>
                <w:rFonts w:asciiTheme="minorHAnsi" w:hAnsiTheme="minorHAnsi" w:cstheme="minorHAnsi"/>
                <w:sz w:val="20"/>
                <w:szCs w:val="20"/>
              </w:rPr>
              <w:t>Fr., 18.12.</w:t>
            </w:r>
          </w:p>
        </w:tc>
      </w:tr>
      <w:tr w:rsidR="00F94DF0" w:rsidRPr="007F5E09" w:rsidTr="00F94DF0">
        <w:trPr>
          <w:trHeight w:val="820"/>
        </w:trPr>
        <w:tc>
          <w:tcPr>
            <w:tcW w:w="3369" w:type="dxa"/>
            <w:gridSpan w:val="2"/>
            <w:vAlign w:val="center"/>
          </w:tcPr>
          <w:p w:rsidR="00F94DF0" w:rsidRPr="00106634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DF0" w:rsidRPr="00106634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DF0" w:rsidRPr="00106634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4DF0" w:rsidRPr="00106634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DF0" w:rsidRPr="00106634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94DF0" w:rsidRPr="00F94DF0" w:rsidRDefault="00F94DF0" w:rsidP="00F94DF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4DF0" w:rsidRPr="00F94DF0" w:rsidRDefault="00F94DF0" w:rsidP="00F94DF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4DF0" w:rsidRPr="00F94DF0" w:rsidRDefault="00F94DF0" w:rsidP="00F94DF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94DF0" w:rsidRPr="00F94DF0" w:rsidRDefault="00F94DF0" w:rsidP="00F94DF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94DF0" w:rsidRPr="00F94DF0" w:rsidRDefault="00F94DF0" w:rsidP="00F94DF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94DF0" w:rsidRPr="007F5E09" w:rsidTr="00F94DF0">
        <w:trPr>
          <w:trHeight w:val="563"/>
        </w:trPr>
        <w:tc>
          <w:tcPr>
            <w:tcW w:w="14553" w:type="dxa"/>
            <w:gridSpan w:val="9"/>
            <w:vAlign w:val="center"/>
          </w:tcPr>
          <w:p w:rsidR="00F94DF0" w:rsidRPr="00106634" w:rsidRDefault="00F94DF0" w:rsidP="00BF7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DF0" w:rsidRPr="007F5E09" w:rsidTr="00E23F2D">
        <w:trPr>
          <w:trHeight w:val="820"/>
        </w:trPr>
        <w:tc>
          <w:tcPr>
            <w:tcW w:w="14553" w:type="dxa"/>
            <w:gridSpan w:val="9"/>
            <w:vAlign w:val="center"/>
          </w:tcPr>
          <w:p w:rsidR="00F94DF0" w:rsidRPr="00106634" w:rsidRDefault="00F94DF0" w:rsidP="00F94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Den Info-Brief vom 11.12.2020 habe Ich/haben wir zur Kenntnis genommen. Uns ist bekannt, dass die Schulpflicht für die Zeit der Befreiung in Form des Distanzlernens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weiter besteht. Die bearbeiteten Unterrichtsinhalte werden mit Wiederaufnahme des Unterrichts im Januar 2021 mit zur Schule gebracht.</w:t>
            </w:r>
          </w:p>
        </w:tc>
      </w:tr>
      <w:tr w:rsidR="00F94DF0" w:rsidRPr="007F5E09" w:rsidTr="00233630">
        <w:trPr>
          <w:trHeight w:val="820"/>
        </w:trPr>
        <w:tc>
          <w:tcPr>
            <w:tcW w:w="3085" w:type="dxa"/>
            <w:vAlign w:val="center"/>
          </w:tcPr>
          <w:p w:rsidR="00F94DF0" w:rsidRPr="00106634" w:rsidRDefault="00F94DF0" w:rsidP="00BF7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Essen, den </w:t>
            </w:r>
            <w:r w:rsidRPr="00F94DF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.12.2020</w:t>
            </w:r>
          </w:p>
        </w:tc>
        <w:tc>
          <w:tcPr>
            <w:tcW w:w="11468" w:type="dxa"/>
            <w:gridSpan w:val="8"/>
            <w:vAlign w:val="center"/>
          </w:tcPr>
          <w:p w:rsidR="00F94DF0" w:rsidRPr="00F94DF0" w:rsidRDefault="00F94DF0" w:rsidP="00F94D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4DF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(Name der Erziehungsberechtigten)</w:t>
            </w:r>
          </w:p>
        </w:tc>
      </w:tr>
    </w:tbl>
    <w:p w:rsidR="00F94DF0" w:rsidRDefault="00F94DF0" w:rsidP="00F94DF0"/>
    <w:p w:rsidR="00F94DF0" w:rsidRDefault="00F94DF0" w:rsidP="00F94DF0"/>
    <w:p w:rsidR="00F94DF0" w:rsidRDefault="00F94DF0" w:rsidP="00F94DF0"/>
    <w:p w:rsidR="0051279F" w:rsidRDefault="0051279F"/>
    <w:p w:rsidR="00F94DF0" w:rsidRDefault="00F94DF0"/>
    <w:p w:rsidR="00F94DF0" w:rsidRDefault="00F94DF0"/>
    <w:sectPr w:rsidR="00F94DF0" w:rsidSect="007F5E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F0"/>
    <w:rsid w:val="000B6254"/>
    <w:rsid w:val="003250BA"/>
    <w:rsid w:val="003949F6"/>
    <w:rsid w:val="004A770F"/>
    <w:rsid w:val="004F066F"/>
    <w:rsid w:val="0051279F"/>
    <w:rsid w:val="0053721D"/>
    <w:rsid w:val="00711262"/>
    <w:rsid w:val="00C00B14"/>
    <w:rsid w:val="00CB0044"/>
    <w:rsid w:val="00DB3683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D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D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>Essener Systemhaus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Schöngart, Uli</dc:creator>
  <cp:lastModifiedBy>Schöngart, Uli</cp:lastModifiedBy>
  <cp:revision>1</cp:revision>
  <dcterms:created xsi:type="dcterms:W3CDTF">2020-12-11T15:26:00Z</dcterms:created>
  <dcterms:modified xsi:type="dcterms:W3CDTF">2020-12-11T15:35:00Z</dcterms:modified>
</cp:coreProperties>
</file>